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0E2" w:rsidRDefault="00ED5BF4" w:rsidP="004820E2">
      <w:pPr>
        <w:tabs>
          <w:tab w:val="left" w:pos="2025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5BF4">
        <w:rPr>
          <w:rFonts w:ascii="Times New Roman" w:eastAsia="Times New Roman" w:hAnsi="Times New Roman" w:cs="Times New Roman"/>
          <w:sz w:val="24"/>
          <w:szCs w:val="24"/>
          <w:lang w:eastAsia="cs-CZ"/>
        </w:rPr>
        <w:t>Milé děti,</w:t>
      </w:r>
    </w:p>
    <w:p w:rsidR="00ED5BF4" w:rsidRPr="00ED5BF4" w:rsidRDefault="00ED5BF4" w:rsidP="004820E2">
      <w:pPr>
        <w:tabs>
          <w:tab w:val="left" w:pos="2025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820E2" w:rsidRDefault="00ED5BF4" w:rsidP="00ED5BF4">
      <w:pPr>
        <w:tabs>
          <w:tab w:val="left" w:pos="2025"/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březnu z</w:t>
      </w:r>
      <w:r w:rsidR="004820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ačíná nové roční období, začíná jaro.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Díváme se okolo sebe a p</w:t>
      </w:r>
      <w:r w:rsidR="004820E2">
        <w:rPr>
          <w:rFonts w:ascii="Times New Roman" w:eastAsia="Times New Roman" w:hAnsi="Times New Roman" w:cs="Times New Roman"/>
          <w:sz w:val="24"/>
          <w:szCs w:val="24"/>
          <w:lang w:eastAsia="cs-CZ"/>
        </w:rPr>
        <w:t>ozo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rujeme probouzející se přírodu i změny okolo nás</w:t>
      </w:r>
      <w:r w:rsidR="004820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Jaro je také počátkem </w:t>
      </w:r>
      <w:r w:rsidR="00963A74">
        <w:rPr>
          <w:rFonts w:ascii="Times New Roman" w:eastAsia="Times New Roman" w:hAnsi="Times New Roman" w:cs="Times New Roman"/>
          <w:sz w:val="24"/>
          <w:szCs w:val="24"/>
          <w:lang w:eastAsia="cs-CZ"/>
        </w:rPr>
        <w:t>nového života – zvířatům se rodí mláďata, p</w:t>
      </w:r>
      <w:r w:rsidR="004820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táci se vracejí z teplých krajin, snášejí vajíčka, líhnou se ptáčata. </w:t>
      </w:r>
    </w:p>
    <w:p w:rsidR="00963A74" w:rsidRDefault="00963A74" w:rsidP="00482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820E2" w:rsidRDefault="00ED5BF4" w:rsidP="00482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Lidé začínají pracovat na zahrádkách a připravují záhonky pro jarní zeleninu a pro květiny. Poznáváme první jarní květiny, které už začínají kvést.</w:t>
      </w:r>
    </w:p>
    <w:p w:rsidR="00AC665E" w:rsidRPr="00963A74" w:rsidRDefault="00963A74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-----------------------------------------------------------------------------------------------------------------</w:t>
      </w:r>
    </w:p>
    <w:p w:rsidR="00963A74" w:rsidRDefault="00963A74" w:rsidP="00963A74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963A74">
        <w:rPr>
          <w:rFonts w:ascii="Times New Roman" w:hAnsi="Times New Roman" w:cs="Times New Roman"/>
          <w:sz w:val="24"/>
          <w:szCs w:val="24"/>
          <w:lang w:eastAsia="cs-CZ"/>
        </w:rPr>
        <w:t xml:space="preserve">Předškoláci pracují podle pokynů paní učitelky Patočkové a také se učí básničku „Sněženka“. </w:t>
      </w:r>
    </w:p>
    <w:p w:rsidR="00963A74" w:rsidRDefault="00963A74" w:rsidP="00963A74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Určitě ji zvládnou i mladší děti </w:t>
      </w:r>
      <w:r w:rsidRPr="00963A74">
        <w:rPr>
          <w:rFonts w:ascii="Times New Roman" w:hAnsi="Times New Roman" w:cs="Times New Roman"/>
          <w:sz w:val="24"/>
          <w:szCs w:val="24"/>
          <w:lang w:eastAsia="cs-CZ"/>
        </w:rPr>
        <w:sym w:font="Wingdings" w:char="F04A"/>
      </w:r>
    </w:p>
    <w:p w:rsidR="00963A74" w:rsidRDefault="00963A74" w:rsidP="00963A74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963A74" w:rsidRDefault="00963A74" w:rsidP="00963A74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Táta včera na venku</w:t>
      </w:r>
    </w:p>
    <w:p w:rsidR="00963A74" w:rsidRDefault="00320131" w:rsidP="00963A74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n</w:t>
      </w:r>
      <w:r w:rsidR="00963A74">
        <w:rPr>
          <w:rFonts w:ascii="Times New Roman" w:hAnsi="Times New Roman" w:cs="Times New Roman"/>
          <w:sz w:val="24"/>
          <w:szCs w:val="24"/>
          <w:lang w:eastAsia="cs-CZ"/>
        </w:rPr>
        <w:t>ašel první sněženku.</w:t>
      </w:r>
    </w:p>
    <w:p w:rsidR="00963A74" w:rsidRDefault="00963A74" w:rsidP="00963A74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Vedle petrklíč, </w:t>
      </w:r>
    </w:p>
    <w:p w:rsidR="00963A74" w:rsidRDefault="00320131" w:rsidP="00963A74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z</w:t>
      </w:r>
      <w:r w:rsidR="00963A74">
        <w:rPr>
          <w:rFonts w:ascii="Times New Roman" w:hAnsi="Times New Roman" w:cs="Times New Roman"/>
          <w:sz w:val="24"/>
          <w:szCs w:val="24"/>
          <w:lang w:eastAsia="cs-CZ"/>
        </w:rPr>
        <w:t>ima už je pryč.</w:t>
      </w:r>
    </w:p>
    <w:p w:rsidR="00015437" w:rsidRDefault="00015437" w:rsidP="00963A74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015437" w:rsidRDefault="00015437" w:rsidP="00963A74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8D54DC" w:rsidRDefault="008D54DC" w:rsidP="00963A74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8D54DC" w:rsidRDefault="008D54DC" w:rsidP="00963A74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BD0975" w:rsidRDefault="00015437" w:rsidP="00963A74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noProof/>
          <w:lang w:eastAsia="cs-CZ"/>
        </w:rPr>
        <w:drawing>
          <wp:inline distT="0" distB="0" distL="0" distR="0" wp14:anchorId="07DCDD4E" wp14:editId="3F22A58B">
            <wp:extent cx="5981700" cy="4171950"/>
            <wp:effectExtent l="0" t="0" r="0" b="0"/>
            <wp:docPr id="8" name="obrázek 2" descr="https://i.pinimg.com/564x/cb/56/22/cb562254ab3f5db29019f7b5399265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564x/cb/56/22/cb562254ab3f5db29019f7b5399265e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975" w:rsidRDefault="00BD0975" w:rsidP="00963A74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noProof/>
          <w:lang w:eastAsia="cs-CZ"/>
        </w:rPr>
        <w:lastRenderedPageBreak/>
        <w:drawing>
          <wp:inline distT="0" distB="0" distL="0" distR="0" wp14:anchorId="4BBCC17A" wp14:editId="3191A338">
            <wp:extent cx="5915025" cy="7639050"/>
            <wp:effectExtent l="0" t="0" r="9525" b="0"/>
            <wp:docPr id="1" name="obrázek 1" descr="Jarní květiny - třísložkové karty a k nim omalován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rní květiny - třísložkové karty a k nim omalovánk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763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90C" w:rsidRDefault="00DA290C" w:rsidP="00963A74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DA290C" w:rsidRDefault="00DA290C" w:rsidP="00963A74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DA290C" w:rsidRDefault="00DA290C" w:rsidP="00963A74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DA290C" w:rsidRDefault="00DA290C" w:rsidP="00963A74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DA290C" w:rsidRDefault="00DA290C" w:rsidP="00963A74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C61C07" w:rsidRDefault="00C61C07" w:rsidP="00963A74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C61C07" w:rsidRDefault="00C61C07" w:rsidP="00963A74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C61C07" w:rsidRDefault="00015437" w:rsidP="00963A74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noProof/>
          <w:lang w:eastAsia="cs-CZ"/>
        </w:rPr>
        <w:lastRenderedPageBreak/>
        <w:drawing>
          <wp:inline distT="0" distB="0" distL="0" distR="0" wp14:anchorId="600B35D1" wp14:editId="291C7E13">
            <wp:extent cx="5372100" cy="7858125"/>
            <wp:effectExtent l="0" t="0" r="0" b="9525"/>
            <wp:docPr id="10" name="obrázek 3" descr="https://i.pinimg.com/564x/2c/3e/5e/2c3e5ec0bbf3ff0b58aee39f3e29d9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564x/2c/3e/5e/2c3e5ec0bbf3ff0b58aee39f3e29d95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85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90C" w:rsidRDefault="00DA290C" w:rsidP="00963A74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DA290C" w:rsidRDefault="00DA290C" w:rsidP="00963A74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DA290C" w:rsidRDefault="00DA290C" w:rsidP="00963A74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570BF4" w:rsidRDefault="00570BF4" w:rsidP="00963A74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570BF4" w:rsidRDefault="00570BF4" w:rsidP="00963A74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015437" w:rsidRDefault="00015437" w:rsidP="00963A74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noProof/>
          <w:lang w:eastAsia="cs-CZ"/>
        </w:rPr>
        <w:lastRenderedPageBreak/>
        <w:drawing>
          <wp:inline distT="0" distB="0" distL="0" distR="0" wp14:anchorId="106B2DB4" wp14:editId="7AC51E11">
            <wp:extent cx="5760720" cy="8270341"/>
            <wp:effectExtent l="0" t="0" r="0" b="0"/>
            <wp:docPr id="9" name="obrázek 4" descr="jaro | Výtvarná vých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aro | Výtvarná výchov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70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437" w:rsidRDefault="00015437" w:rsidP="00963A74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015437" w:rsidRDefault="00015437" w:rsidP="00963A74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015437" w:rsidRPr="00963A74" w:rsidRDefault="00015437" w:rsidP="00963A74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sectPr w:rsidR="00015437" w:rsidRPr="00963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9792A"/>
    <w:multiLevelType w:val="hybridMultilevel"/>
    <w:tmpl w:val="A570564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B66"/>
    <w:rsid w:val="00015437"/>
    <w:rsid w:val="00320131"/>
    <w:rsid w:val="00357333"/>
    <w:rsid w:val="004820E2"/>
    <w:rsid w:val="00570BF4"/>
    <w:rsid w:val="005E13E2"/>
    <w:rsid w:val="008C120E"/>
    <w:rsid w:val="008D54DC"/>
    <w:rsid w:val="00963A74"/>
    <w:rsid w:val="00A07C17"/>
    <w:rsid w:val="00BD0975"/>
    <w:rsid w:val="00C61C07"/>
    <w:rsid w:val="00DA290C"/>
    <w:rsid w:val="00E70B66"/>
    <w:rsid w:val="00ED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20E2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63A74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D0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09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20E2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63A74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D0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09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11</cp:revision>
  <dcterms:created xsi:type="dcterms:W3CDTF">2021-03-04T08:01:00Z</dcterms:created>
  <dcterms:modified xsi:type="dcterms:W3CDTF">2021-03-04T08:49:00Z</dcterms:modified>
</cp:coreProperties>
</file>